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72C" w:rsidRPr="008D472C" w:rsidRDefault="008D472C" w:rsidP="008D472C">
      <w:pPr>
        <w:jc w:val="center"/>
        <w:rPr>
          <w:sz w:val="32"/>
          <w:szCs w:val="32"/>
        </w:rPr>
      </w:pPr>
      <w:r>
        <w:rPr>
          <w:sz w:val="32"/>
          <w:szCs w:val="32"/>
        </w:rPr>
        <w:t>LINK QUESTIONARIO</w:t>
      </w:r>
    </w:p>
    <w:p w:rsidR="00000000" w:rsidRDefault="007676E9">
      <w:hyperlink r:id="rId4" w:history="1">
        <w:r w:rsidRPr="007676E9">
          <w:rPr>
            <w:rStyle w:val="Collegamentoipertestuale"/>
          </w:rPr>
          <w:t>https://docs.google.com</w:t>
        </w:r>
        <w:r w:rsidRPr="007676E9">
          <w:rPr>
            <w:rStyle w:val="Collegamentoipertestuale"/>
          </w:rPr>
          <w:t>/forms/d/e/1FAIpQLSd6ERMB5wai-VU9hAKngTOzbcFsCxYL8VPZKlyTjlhe3asvbA/viewform?usp=sf_link</w:t>
        </w:r>
      </w:hyperlink>
    </w:p>
    <w:p w:rsidR="00AE77DF" w:rsidRDefault="00AE77DF"/>
    <w:sectPr w:rsidR="00AE77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7676E9"/>
    <w:rsid w:val="007676E9"/>
    <w:rsid w:val="008D472C"/>
    <w:rsid w:val="00AE7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676E9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676E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d6ERMB5wai-VU9hAKngTOzbcFsCxYL8VPZKlyTjlhe3asvbA/viewform?usp=sf_li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2020-09-17T15:56:00Z</dcterms:created>
  <dcterms:modified xsi:type="dcterms:W3CDTF">2020-09-17T16:11:00Z</dcterms:modified>
</cp:coreProperties>
</file>